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1107" w14:textId="77777777" w:rsidR="00283FCA" w:rsidRDefault="00283FCA" w:rsidP="00283FCA">
      <w:r w:rsidRPr="005152BC">
        <w:rPr>
          <w:b/>
        </w:rPr>
        <w:t>School year end Questions</w:t>
      </w:r>
      <w:r>
        <w:t>:</w:t>
      </w:r>
      <w:r>
        <w:t xml:space="preserve"> As the students enter the room ask them some of these questions about how their school year has gone.</w:t>
      </w:r>
    </w:p>
    <w:p w14:paraId="4F041D0C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What was the best part of the school year? </w:t>
      </w:r>
    </w:p>
    <w:p w14:paraId="6BDB3797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Did you like online school more or in person school more?</w:t>
      </w:r>
    </w:p>
    <w:p w14:paraId="53F07AB7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What part of online school do you like? </w:t>
      </w:r>
    </w:p>
    <w:p w14:paraId="4BA096D2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What part of in person school do you like?</w:t>
      </w:r>
    </w:p>
    <w:p w14:paraId="6AC6D60C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Where do you learn more online or in person?</w:t>
      </w:r>
    </w:p>
    <w:p w14:paraId="690E6971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What are you looking forward to in the summer?</w:t>
      </w:r>
    </w:p>
    <w:p w14:paraId="68F00138" w14:textId="77777777" w:rsidR="00283FCA" w:rsidRDefault="00283FCA" w:rsidP="00283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What is your favorite subject in school?</w:t>
      </w:r>
    </w:p>
    <w:p w14:paraId="5A6BB422" w14:textId="77777777" w:rsidR="00283FCA" w:rsidRPr="00283FCA" w:rsidRDefault="00283FCA" w:rsidP="00283FCA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Are you excited to go to the next grade in school?</w:t>
      </w:r>
    </w:p>
    <w:p w14:paraId="70EA60AE" w14:textId="77777777" w:rsidR="00283FCA" w:rsidRDefault="00283FCA" w:rsidP="00283FCA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BD55D" w14:textId="77777777" w:rsidR="00283FCA" w:rsidRDefault="00283FCA" w:rsidP="00283FCA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Below you will find some games that the students can play to review some math concepts. Play a few of the games or play all of them. It’s up to you. </w:t>
      </w:r>
    </w:p>
    <w:p w14:paraId="11854F31" w14:textId="77777777" w:rsidR="005503F1" w:rsidRDefault="00B40EF6">
      <w:proofErr w:type="spellStart"/>
      <w:r w:rsidRPr="00283FCA">
        <w:rPr>
          <w:b/>
        </w:rPr>
        <w:t>Kahoot</w:t>
      </w:r>
      <w:proofErr w:type="spellEnd"/>
      <w:proofErr w:type="gramStart"/>
      <w:r w:rsidRPr="00283FCA">
        <w:rPr>
          <w:b/>
        </w:rPr>
        <w:t>!</w:t>
      </w:r>
      <w:r w:rsidR="00283FCA" w:rsidRPr="00283FCA">
        <w:rPr>
          <w:b/>
        </w:rPr>
        <w:t>:</w:t>
      </w:r>
      <w:proofErr w:type="gramEnd"/>
      <w:r w:rsidR="00283FCA">
        <w:t xml:space="preserve"> Play 1 or all three of these review math </w:t>
      </w:r>
      <w:proofErr w:type="spellStart"/>
      <w:r w:rsidR="00283FCA">
        <w:t>Kahoots</w:t>
      </w:r>
      <w:proofErr w:type="spellEnd"/>
    </w:p>
    <w:p w14:paraId="423BCEB0" w14:textId="77777777" w:rsidR="00B40EF6" w:rsidRDefault="00B40EF6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t xml:space="preserve">Subtraction: </w:t>
      </w:r>
      <w:hyperlink r:id="rId8" w:history="1">
        <w:r w:rsidRPr="003F72C2">
          <w:rPr>
            <w:rStyle w:val="Hyperlink"/>
          </w:rPr>
          <w:t>https://kahoot.it/challenge/0180693?challenge-id=e21d906a-1678-4c6e-a9ee-5f26c1dc0f29_1621968025358</w:t>
        </w:r>
      </w:hyperlink>
      <w: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0180693</w:t>
      </w:r>
    </w:p>
    <w:p w14:paraId="0B74FF25" w14:textId="77777777" w:rsidR="00B40EF6" w:rsidRDefault="00B40EF6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B40EF6">
        <w:rPr>
          <w:rStyle w:val="Strong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Fractions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9" w:history="1">
        <w:r w:rsidRPr="003F72C2"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https://kahoot.it/challenge/06236294?challenge-id=e21d906a-1678-4c6e-a9ee-5f26c1dc0f29_1621968103006</w:t>
        </w:r>
      </w:hyperlink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06236294</w:t>
      </w:r>
    </w:p>
    <w:p w14:paraId="226CF3AD" w14:textId="77777777" w:rsidR="00B40EF6" w:rsidRDefault="00B40EF6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B40EF6">
        <w:rPr>
          <w:rStyle w:val="Strong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Decimal place value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0" w:history="1">
        <w:r w:rsidRPr="003F72C2"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https://kahoot.it/challenge/05304338?challenge-id=e21d906a-1678-4c6e-a9ee-5f26c1dc0f29_1621968163721</w:t>
        </w:r>
      </w:hyperlink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05304338</w:t>
      </w:r>
    </w:p>
    <w:p w14:paraId="48CD0764" w14:textId="77777777" w:rsidR="008368AF" w:rsidRDefault="008368AF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7CA17578" w14:textId="77777777" w:rsidR="00283FCA" w:rsidRDefault="00283FCA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Team games: </w:t>
      </w:r>
    </w:p>
    <w:p w14:paraId="59247D3F" w14:textId="77777777" w:rsidR="00283FCA" w:rsidRDefault="00283FCA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283FCA">
        <w:rPr>
          <w:rStyle w:val="Strong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Addition word problems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283FCA">
        <w:t xml:space="preserve"> </w:t>
      </w:r>
      <w:hyperlink r:id="rId11" w:history="1">
        <w:r w:rsidRPr="003F72C2"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https://www.baamboozle.com/game/26168</w:t>
        </w:r>
      </w:hyperlink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7E5AF14" w14:textId="77777777" w:rsidR="00283FCA" w:rsidRDefault="00283FCA">
      <w:pP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283FCA">
        <w:rPr>
          <w:rStyle w:val="Strong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Single digit addition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2" w:history="1">
        <w:r w:rsidRPr="003F72C2"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https://www.baamboozle.com/game/166432</w:t>
        </w:r>
      </w:hyperlink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717A8042" w14:textId="77777777" w:rsidR="00283FCA" w:rsidRDefault="00283FCA">
      <w:r w:rsidRPr="00283FCA">
        <w:rPr>
          <w:rStyle w:val="Strong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Multiplication:</w:t>
      </w:r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Pr="003F72C2"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https://www.baamboozle.com/game/65285</w:t>
        </w:r>
      </w:hyperlink>
      <w:r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sectPr w:rsidR="0028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2473"/>
    <w:multiLevelType w:val="hybridMultilevel"/>
    <w:tmpl w:val="FC30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F6"/>
    <w:rsid w:val="00283FCA"/>
    <w:rsid w:val="005503F1"/>
    <w:rsid w:val="008368AF"/>
    <w:rsid w:val="00B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2CA6"/>
  <w15:chartTrackingRefBased/>
  <w15:docId w15:val="{D5C719D0-A390-4642-B396-5494F38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F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40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180693?challenge-id=e21d906a-1678-4c6e-a9ee-5f26c1dc0f29_1621968025358" TargetMode="External"/><Relationship Id="rId13" Type="http://schemas.openxmlformats.org/officeDocument/2006/relationships/hyperlink" Target="https://www.baamboozle.com/game/652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amboozle.com/game/1664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amboozle.com/game/2616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ahoot.it/challenge/05304338?challenge-id=e21d906a-1678-4c6e-a9ee-5f26c1dc0f29_162196816372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ahoot.it/challenge/06236294?challenge-id=e21d906a-1678-4c6e-a9ee-5f26c1dc0f29_1621968103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ADF1E-46B3-40DD-A937-582B4732D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0CF26-B45D-4BFA-8168-DA2C815DB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ED67C-6F06-4507-9DE2-7680F802712A}">
  <ds:schemaRefs>
    <ds:schemaRef ds:uri="http://schemas.openxmlformats.org/package/2006/metadata/core-properties"/>
    <ds:schemaRef ds:uri="http://schemas.microsoft.com/office/2006/documentManagement/types"/>
    <ds:schemaRef ds:uri="28a68d0e-6d3c-4e7e-a0a3-0d07bba98459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4a248974-e941-47ad-a004-e9a6a0220a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2021-05-25T18:40:00Z</dcterms:created>
  <dcterms:modified xsi:type="dcterms:W3CDTF">2021-05-25T19:09:00Z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